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0568E" w14:textId="77777777" w:rsidR="00B44614" w:rsidRPr="00A461C0" w:rsidRDefault="00B4461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11984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8" o:title=""/>
          </v:shape>
          <o:OLEObject Type="Embed" ProgID="PBrush" ShapeID="_x0000_i1025" DrawAspect="Content" ObjectID="_1774892652" r:id="rId9"/>
        </w:object>
      </w:r>
    </w:p>
    <w:p w14:paraId="33853790" w14:textId="77777777" w:rsidR="00B44614" w:rsidRPr="004D678E" w:rsidRDefault="00B44614" w:rsidP="004D678E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4D678E">
        <w:rPr>
          <w:rFonts w:ascii="Times New Roman" w:hAnsi="Times New Roman"/>
          <w:sz w:val="28"/>
          <w:szCs w:val="28"/>
        </w:rPr>
        <w:t xml:space="preserve">     КІЦМАНСЬКА МІСЬКА РАДА</w:t>
      </w:r>
    </w:p>
    <w:p w14:paraId="18B16F13" w14:textId="77777777" w:rsidR="00B44614" w:rsidRPr="00D927B7" w:rsidRDefault="00B4461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69FEF01F" w14:textId="77777777" w:rsidR="00B44614" w:rsidRPr="00D927B7" w:rsidRDefault="00B4461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44ED101" w14:textId="77777777" w:rsidR="00B44614" w:rsidRDefault="00B4461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B4FF90" w14:textId="77777777" w:rsidR="00B44614" w:rsidRDefault="00B4461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BCF5E0" w14:textId="77777777" w:rsidR="00B44614" w:rsidRPr="00A461C0" w:rsidRDefault="00B4461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7C3185E9" w14:textId="77777777" w:rsidR="00B44614" w:rsidRPr="00A461C0" w:rsidRDefault="00B44614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2EB3F4C" w14:textId="77777777" w:rsidR="00B44614" w:rsidRPr="00A461C0" w:rsidRDefault="00B44614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10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</w:t>
      </w:r>
      <w:r w:rsidRPr="00C66F9B"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 xml:space="preserve">   </w:t>
      </w:r>
      <w:r w:rsidRPr="00C66F9B">
        <w:rPr>
          <w:rFonts w:ascii="Times New Roman" w:hAnsi="Times New Roman"/>
          <w:b/>
          <w:szCs w:val="24"/>
        </w:rPr>
        <w:t xml:space="preserve"> № 132/4</w:t>
      </w:r>
    </w:p>
    <w:p w14:paraId="65E7FFA1" w14:textId="77777777" w:rsidR="00B44614" w:rsidRDefault="00B4461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046A619" w14:textId="77777777" w:rsidR="00B44614" w:rsidRDefault="00B4461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015EC20F" w14:textId="77777777" w:rsidR="00B44614" w:rsidRDefault="00B4461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2B477D09" w14:textId="77777777" w:rsidR="00B44614" w:rsidRDefault="00B4461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Рудику Леоніду Олексійовичу</w:t>
      </w:r>
    </w:p>
    <w:p w14:paraId="709495F7" w14:textId="77777777" w:rsidR="00B44614" w:rsidRDefault="00B4461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F4A05F4" w14:textId="55D2D19E" w:rsidR="00B44614" w:rsidRPr="00AA30CE" w:rsidRDefault="00B4461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>Розглянувши заяву №657 від 08.04.2024р</w:t>
      </w:r>
      <w:r w:rsidR="00CC050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гр.</w:t>
      </w:r>
      <w:r w:rsidR="00CC050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Рудика Леоніда Олексійовича, 1952р.н., який проживає за адресою: с.Шипинці, </w:t>
      </w:r>
      <w:r w:rsidR="00CC050F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догляд стаціонарний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 Рудика Л.О,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 акт обстеження умов проживання)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655468">
        <w:rPr>
          <w:b/>
          <w:bCs/>
          <w:color w:val="333333"/>
          <w:sz w:val="32"/>
          <w:szCs w:val="32"/>
          <w:shd w:val="clear" w:color="auto" w:fill="FFFFFF"/>
          <w:lang w:val="uk-UA"/>
        </w:rPr>
        <w:t xml:space="preserve"> 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65546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25D31C03" w14:textId="77777777" w:rsidR="00B44614" w:rsidRPr="00A461C0" w:rsidRDefault="00B44614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EE665AC" w14:textId="77777777" w:rsidR="00B44614" w:rsidRDefault="00B44614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7D7555E" w14:textId="60EB8DD9" w:rsidR="00B44614" w:rsidRPr="006F2277" w:rsidRDefault="00B44614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гр.Рудику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Леоніду Олексійовичу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1952р.н.,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CF41E4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AF2E7D6" w14:textId="77777777" w:rsidR="00B44614" w:rsidRPr="006F2277" w:rsidRDefault="00B44614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Рудику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Леоніду Олексійовичу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3B50423" w14:textId="77777777" w:rsidR="00B44614" w:rsidRPr="006F2277" w:rsidRDefault="00B44614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гр.Рудику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Леоніду Олексійовичу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626C953E" w14:textId="77777777" w:rsidR="00B44614" w:rsidRPr="00D16C87" w:rsidRDefault="00B44614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AA66641" w14:textId="77777777" w:rsidR="00B44614" w:rsidRDefault="00B4461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CADB9AE" w14:textId="77777777" w:rsidR="00B44614" w:rsidRDefault="00B44614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FB941F9" w14:textId="77777777" w:rsidR="00B44614" w:rsidRDefault="00B44614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124A74D" w14:textId="77777777" w:rsidR="00B44614" w:rsidRPr="006E1E18" w:rsidRDefault="00B4461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6331782" w14:textId="77777777" w:rsidR="00B44614" w:rsidRPr="00AB1F9E" w:rsidRDefault="00B44614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B44614" w:rsidRPr="00AB1F9E" w:rsidSect="00222CDB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C31A4" w14:textId="77777777" w:rsidR="00222CDB" w:rsidRDefault="00222CDB" w:rsidP="00EE1455">
      <w:pPr>
        <w:spacing w:after="0" w:line="240" w:lineRule="auto"/>
      </w:pPr>
      <w:r>
        <w:separator/>
      </w:r>
    </w:p>
  </w:endnote>
  <w:endnote w:type="continuationSeparator" w:id="0">
    <w:p w14:paraId="3B13B9CB" w14:textId="77777777" w:rsidR="00222CDB" w:rsidRDefault="00222CD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AD476" w14:textId="77777777" w:rsidR="00222CDB" w:rsidRDefault="00222CDB" w:rsidP="00EE1455">
      <w:pPr>
        <w:spacing w:after="0" w:line="240" w:lineRule="auto"/>
      </w:pPr>
      <w:r>
        <w:separator/>
      </w:r>
    </w:p>
  </w:footnote>
  <w:footnote w:type="continuationSeparator" w:id="0">
    <w:p w14:paraId="5E935732" w14:textId="77777777" w:rsidR="00222CDB" w:rsidRDefault="00222CD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39273974">
    <w:abstractNumId w:val="1"/>
  </w:num>
  <w:num w:numId="2" w16cid:durableId="1626693611">
    <w:abstractNumId w:val="2"/>
  </w:num>
  <w:num w:numId="3" w16cid:durableId="1329942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63F44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22CDB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678E"/>
    <w:rsid w:val="004F2A70"/>
    <w:rsid w:val="004F7BAE"/>
    <w:rsid w:val="00500CA4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949C8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01D16"/>
    <w:rsid w:val="009038E9"/>
    <w:rsid w:val="0092462C"/>
    <w:rsid w:val="00937DF7"/>
    <w:rsid w:val="00943BDE"/>
    <w:rsid w:val="00954219"/>
    <w:rsid w:val="009629C0"/>
    <w:rsid w:val="00965027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738"/>
    <w:rsid w:val="00A461C0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44614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56972"/>
    <w:rsid w:val="00C66F9B"/>
    <w:rsid w:val="00C67808"/>
    <w:rsid w:val="00C74289"/>
    <w:rsid w:val="00C81D06"/>
    <w:rsid w:val="00C86FE4"/>
    <w:rsid w:val="00C910E7"/>
    <w:rsid w:val="00C911C2"/>
    <w:rsid w:val="00C94FF1"/>
    <w:rsid w:val="00CC050F"/>
    <w:rsid w:val="00CC0D07"/>
    <w:rsid w:val="00CD0537"/>
    <w:rsid w:val="00CD2076"/>
    <w:rsid w:val="00CD57BE"/>
    <w:rsid w:val="00CD7F42"/>
    <w:rsid w:val="00CE1B9C"/>
    <w:rsid w:val="00CF41E4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4D28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5A2A"/>
    <w:rsid w:val="00F40582"/>
    <w:rsid w:val="00F42C37"/>
    <w:rsid w:val="00F45C0E"/>
    <w:rsid w:val="00F47CB0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8E4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3776D"/>
  <w15:docId w15:val="{A9741782-894D-4C21-9CA5-8A3F310F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89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C2022-CE5C-4B8C-BA40-374B1296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1848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2024-04-15T11:42:00Z</cp:lastPrinted>
  <dcterms:created xsi:type="dcterms:W3CDTF">2024-04-08T12:38:00Z</dcterms:created>
  <dcterms:modified xsi:type="dcterms:W3CDTF">2024-04-17T17:58:00Z</dcterms:modified>
</cp:coreProperties>
</file>